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14607" w:rsidRDefault="005B7F9B">
      <w:r w:rsidRPr="005B7F9B">
        <w:drawing>
          <wp:inline distT="0" distB="0" distL="0" distR="0" wp14:anchorId="7155A600" wp14:editId="6C844AB1">
            <wp:extent cx="2842506" cy="2141406"/>
            <wp:effectExtent l="0" t="0" r="0" b="0"/>
            <wp:docPr id="299949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9496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2506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6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9B"/>
    <w:rsid w:val="005B7F9B"/>
    <w:rsid w:val="005E20A8"/>
    <w:rsid w:val="00714607"/>
    <w:rsid w:val="00A27A43"/>
    <w:rsid w:val="00BC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38438-9D3A-4757-9903-CF2E28A3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Macavoy</dc:creator>
  <cp:keywords/>
  <dc:description/>
  <cp:lastModifiedBy>Roy Macavoy</cp:lastModifiedBy>
  <cp:revision>1</cp:revision>
  <dcterms:created xsi:type="dcterms:W3CDTF">2024-08-13T11:36:00Z</dcterms:created>
  <dcterms:modified xsi:type="dcterms:W3CDTF">2024-08-13T11:38:00Z</dcterms:modified>
</cp:coreProperties>
</file>